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D6505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1ADE58-E01B-4ABF-8436-79AE3271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2018-08-27T05:05:00Z</dcterms:modified>
</cp:coreProperties>
</file>