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E1F9C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073A6D-9609-4E1B-8D51-0A4F2D0F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2019-03-20T08:35:00Z</dcterms:modified>
</cp:coreProperties>
</file>